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center"/>
        <w:rPr>
          <w:rFonts w:ascii="Times New Roman" w:eastAsia="Times New Roman" w:hAnsi="Times New Roman" w:cs="Times New Roman"/>
          <w:color w:val="1D1D1D"/>
          <w:sz w:val="72"/>
          <w:szCs w:val="72"/>
          <w:lang w:eastAsia="ru-RU"/>
        </w:rPr>
      </w:pPr>
      <w:r w:rsidRPr="0042354B">
        <w:rPr>
          <w:rFonts w:ascii="Times New Roman" w:eastAsia="Times New Roman" w:hAnsi="Times New Roman" w:cs="Times New Roman"/>
          <w:b/>
          <w:bCs/>
          <w:color w:val="1D1D1D"/>
          <w:sz w:val="72"/>
          <w:szCs w:val="72"/>
          <w:lang w:eastAsia="ru-RU"/>
        </w:rPr>
        <w:t>Памятка для родителей по антитеррору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>Общие и частные рекомендации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E25B4E" w:rsidRPr="0042354B" w:rsidRDefault="00E25B4E" w:rsidP="00E25B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Об </w:t>
      </w:r>
      <w:proofErr w:type="gramStart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обнаруженных</w:t>
      </w:r>
      <w:proofErr w:type="gramEnd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 улице. О бесхозных вещах. О подозрительных  предметов в общественном </w:t>
      </w:r>
      <w:proofErr w:type="gramStart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предметах</w:t>
      </w:r>
      <w:proofErr w:type="gramEnd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подъезде, транспорте, дома или в детском саду.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E25B4E" w:rsidRPr="0042354B" w:rsidRDefault="00E25B4E" w:rsidP="00E25B4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Пользоваться незнакомыми предметами, найденными на улице или в общественных местах.</w:t>
      </w:r>
    </w:p>
    <w:p w:rsidR="00E25B4E" w:rsidRPr="0042354B" w:rsidRDefault="00E25B4E" w:rsidP="00E25B4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E25B4E" w:rsidRPr="0042354B" w:rsidRDefault="00E25B4E" w:rsidP="00E25B4E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E25B4E" w:rsidRPr="0042354B" w:rsidRDefault="00E25B4E" w:rsidP="00E25B4E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Натянутая проволока или шнур.</w:t>
      </w:r>
    </w:p>
    <w:p w:rsidR="00E25B4E" w:rsidRPr="0042354B" w:rsidRDefault="00E25B4E" w:rsidP="00E25B4E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E25B4E" w:rsidRPr="0042354B" w:rsidRDefault="00E25B4E" w:rsidP="00E25B4E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</w:t>
      </w:r>
      <w:proofErr w:type="gramStart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</w:t>
      </w:r>
      <w:proofErr w:type="gramEnd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общественном транспорте. </w:t>
      </w:r>
      <w:proofErr w:type="gramStart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>КАТЕГОРИЧЕСКИ ЗАПРЕЩАЕТСЯ: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Пользоваться найденными незнакомыми предметами.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Наступать или наезжать на боеприпасы.</w:t>
      </w:r>
    </w:p>
    <w:p w:rsidR="00E25B4E" w:rsidRPr="0042354B" w:rsidRDefault="00E25B4E" w:rsidP="00E25B4E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50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25B4E" w:rsidRPr="0042354B" w:rsidRDefault="00E25B4E" w:rsidP="00E25B4E">
      <w:pPr>
        <w:shd w:val="clear" w:color="auto" w:fill="F8F8F8"/>
        <w:spacing w:before="100" w:beforeAutospacing="1" w:after="251" w:line="240" w:lineRule="auto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42354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Будьте бдительны!</w:t>
      </w:r>
    </w:p>
    <w:p w:rsidR="001D58B3" w:rsidRPr="0042354B" w:rsidRDefault="001D58B3">
      <w:pPr>
        <w:rPr>
          <w:sz w:val="28"/>
          <w:szCs w:val="28"/>
        </w:rPr>
      </w:pPr>
    </w:p>
    <w:sectPr w:rsidR="001D58B3" w:rsidRPr="0042354B" w:rsidSect="0042354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3D4"/>
    <w:multiLevelType w:val="multilevel"/>
    <w:tmpl w:val="3BC0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419C"/>
    <w:multiLevelType w:val="multilevel"/>
    <w:tmpl w:val="55A8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E0332"/>
    <w:multiLevelType w:val="multilevel"/>
    <w:tmpl w:val="941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820C7"/>
    <w:multiLevelType w:val="multilevel"/>
    <w:tmpl w:val="622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B4E"/>
    <w:rsid w:val="001D58B3"/>
    <w:rsid w:val="0042354B"/>
    <w:rsid w:val="0043118F"/>
    <w:rsid w:val="00E2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5B4E"/>
    <w:rPr>
      <w:i/>
      <w:iCs/>
    </w:rPr>
  </w:style>
  <w:style w:type="character" w:styleId="a4">
    <w:name w:val="Strong"/>
    <w:basedOn w:val="a0"/>
    <w:uiPriority w:val="22"/>
    <w:qFormat/>
    <w:rsid w:val="00E25B4E"/>
    <w:rPr>
      <w:b/>
      <w:bCs/>
    </w:rPr>
  </w:style>
  <w:style w:type="paragraph" w:styleId="a5">
    <w:name w:val="Normal (Web)"/>
    <w:basedOn w:val="a"/>
    <w:uiPriority w:val="99"/>
    <w:semiHidden/>
    <w:unhideWhenUsed/>
    <w:rsid w:val="00E25B4E"/>
    <w:pPr>
      <w:spacing w:before="100" w:beforeAutospacing="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57335">
      <w:bodyDiv w:val="1"/>
      <w:marLeft w:val="0"/>
      <w:marRight w:val="0"/>
      <w:marTop w:val="0"/>
      <w:marBottom w:val="0"/>
      <w:divBdr>
        <w:top w:val="single" w:sz="36" w:space="0" w:color="1E73BE"/>
        <w:left w:val="none" w:sz="0" w:space="0" w:color="1E73BE"/>
        <w:bottom w:val="none" w:sz="0" w:space="0" w:color="1E73BE"/>
        <w:right w:val="none" w:sz="0" w:space="0" w:color="1E73BE"/>
      </w:divBdr>
      <w:divsChild>
        <w:div w:id="1311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315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2019-09-15T16:13:00Z</dcterms:created>
  <dcterms:modified xsi:type="dcterms:W3CDTF">2019-09-16T13:27:00Z</dcterms:modified>
</cp:coreProperties>
</file>